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F6" w14:textId="2309CABE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A83FAF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december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00851113" w14:textId="2C8B9282" w:rsidR="00EC6E85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04/12</w:t>
      </w:r>
    </w:p>
    <w:p w14:paraId="0BECC3DF" w14:textId="4C905742" w:rsidR="00EC6E85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Hij komt hij komt de lieve goede Sint. Hou je maar al klaar want de snoepjes zijn daar.</w:t>
      </w:r>
      <w:r w:rsidR="00EC6E85" w:rsidRPr="00EC6E85">
        <w:rPr>
          <w:rFonts w:ascii="Arial" w:eastAsia="Times New Roman" w:hAnsi="Arial" w:cs="Arial"/>
          <w:color w:val="000000"/>
          <w:lang w:eastAsia="nl-NL"/>
        </w:rPr>
        <w:t xml:space="preserve"> We spreken af aan de snekke van 14u30-17u30.</w:t>
      </w:r>
      <w:r>
        <w:rPr>
          <w:rFonts w:ascii="Arial" w:eastAsia="Times New Roman" w:hAnsi="Arial" w:cs="Arial"/>
          <w:color w:val="000000"/>
          <w:lang w:eastAsia="nl-NL"/>
        </w:rPr>
        <w:t xml:space="preserve"> Tot dan!</w:t>
      </w:r>
    </w:p>
    <w:p w14:paraId="1522FDCF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7A6FAB3A" w14:textId="49958E51" w:rsidR="00EC6E85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11/12</w:t>
      </w:r>
    </w:p>
    <w:p w14:paraId="2908BB08" w14:textId="1239F855" w:rsidR="00EC6E85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gaan naar het mooie Hollywood voor een toffe filmpremière. We spreken af aan de snekke van 19:00</w:t>
      </w:r>
      <w:r w:rsidR="00B7597A">
        <w:rPr>
          <w:rFonts w:ascii="Arial" w:eastAsia="Times New Roman" w:hAnsi="Arial" w:cs="Arial"/>
          <w:color w:val="000000"/>
          <w:lang w:eastAsia="nl-NL"/>
        </w:rPr>
        <w:t>u</w:t>
      </w:r>
      <w:r>
        <w:rPr>
          <w:rFonts w:ascii="Arial" w:eastAsia="Times New Roman" w:hAnsi="Arial" w:cs="Arial"/>
          <w:color w:val="000000"/>
          <w:lang w:eastAsia="nl-NL"/>
        </w:rPr>
        <w:t xml:space="preserve"> tot 21:00</w:t>
      </w:r>
      <w:r w:rsidR="00B7597A">
        <w:rPr>
          <w:rFonts w:ascii="Arial" w:eastAsia="Times New Roman" w:hAnsi="Arial" w:cs="Arial"/>
          <w:color w:val="000000"/>
          <w:lang w:eastAsia="nl-NL"/>
        </w:rPr>
        <w:t>u</w:t>
      </w:r>
      <w:r>
        <w:rPr>
          <w:rFonts w:ascii="Arial" w:eastAsia="Times New Roman" w:hAnsi="Arial" w:cs="Arial"/>
          <w:color w:val="000000"/>
          <w:lang w:eastAsia="nl-NL"/>
        </w:rPr>
        <w:t>. Tot dan!</w:t>
      </w:r>
    </w:p>
    <w:p w14:paraId="4EFBF3CD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2C4EDC5" w14:textId="2B8D7A91" w:rsidR="00EC6E85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u w:val="single"/>
          <w:lang w:eastAsia="nl-NL"/>
        </w:rPr>
        <w:t>18/12</w:t>
      </w:r>
    </w:p>
    <w:p w14:paraId="529A28D6" w14:textId="78B32E7F" w:rsidR="00EC6E85" w:rsidRDefault="00A83FAF" w:rsidP="00EC6E85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Haal je penseel en verf maar al boven… Wie wordt de </w:t>
      </w:r>
      <w:r w:rsidR="00B7597A">
        <w:rPr>
          <w:rFonts w:ascii="Arial" w:eastAsia="Times New Roman" w:hAnsi="Arial" w:cs="Arial"/>
          <w:color w:val="000000"/>
          <w:lang w:eastAsia="nl-NL"/>
        </w:rPr>
        <w:t xml:space="preserve">nieuwe </w:t>
      </w:r>
      <w:r>
        <w:rPr>
          <w:rFonts w:ascii="Arial" w:eastAsia="Times New Roman" w:hAnsi="Arial" w:cs="Arial"/>
          <w:color w:val="000000"/>
          <w:lang w:eastAsia="nl-NL"/>
        </w:rPr>
        <w:t>Picaso van de snekke??</w:t>
      </w:r>
    </w:p>
    <w:p w14:paraId="08231923" w14:textId="3B2A4988" w:rsidR="00A83FAF" w:rsidRPr="00EC6E85" w:rsidRDefault="00A83FAF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spreken af aan de snekke van 18:00u tot 20:00u. Tot dan!</w:t>
      </w:r>
    </w:p>
    <w:p w14:paraId="2B13FE9F" w14:textId="77777777" w:rsidR="00EC6E85" w:rsidRPr="00EC6E85" w:rsidRDefault="00EC6E85" w:rsidP="00EC6E85">
      <w:pPr>
        <w:spacing w:after="240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Times New Roman" w:eastAsia="Times New Roman" w:hAnsi="Times New Roman" w:cs="Times New Roman"/>
          <w:color w:val="000000"/>
          <w:lang w:eastAsia="nl-NL"/>
        </w:rPr>
        <w:br/>
      </w:r>
    </w:p>
    <w:p w14:paraId="391BDE66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Nic, Tom, Lara, Emma en Louka</w:t>
      </w:r>
    </w:p>
    <w:p w14:paraId="29AE73BB" w14:textId="77777777" w:rsidR="00EC6E85" w:rsidRPr="00EC6E85" w:rsidRDefault="00EC6E85" w:rsidP="00EC6E85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40E85A39" w14:textId="77777777" w:rsidR="00095E32" w:rsidRDefault="00B1218C"/>
    <w:sectPr w:rsidR="00095E32" w:rsidSect="000A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34F" w14:textId="77777777" w:rsidR="00B1218C" w:rsidRDefault="00B1218C" w:rsidP="00EC6E85">
      <w:r>
        <w:separator/>
      </w:r>
    </w:p>
  </w:endnote>
  <w:endnote w:type="continuationSeparator" w:id="0">
    <w:p w14:paraId="3CA3733B" w14:textId="77777777" w:rsidR="00B1218C" w:rsidRDefault="00B1218C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0F47" w14:textId="77777777" w:rsidR="00B1218C" w:rsidRDefault="00B1218C" w:rsidP="00EC6E85">
      <w:r>
        <w:separator/>
      </w:r>
    </w:p>
  </w:footnote>
  <w:footnote w:type="continuationSeparator" w:id="0">
    <w:p w14:paraId="74BF6403" w14:textId="77777777" w:rsidR="00B1218C" w:rsidRDefault="00B1218C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FEB0" w14:textId="413DCA31" w:rsidR="00EC6E85" w:rsidRDefault="00B1218C">
    <w:pPr>
      <w:pStyle w:val="Koptekst"/>
    </w:pPr>
    <w:r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53.15pt;height:35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5A0C" w14:textId="196AE7EB" w:rsidR="00EC6E85" w:rsidRDefault="00B1218C">
    <w:pPr>
      <w:pStyle w:val="Koptekst"/>
    </w:pPr>
    <w:r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53.15pt;height:35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403" w14:textId="0E8FD53A" w:rsidR="00EC6E85" w:rsidRDefault="00B1218C">
    <w:pPr>
      <w:pStyle w:val="Koptekst"/>
    </w:pPr>
    <w:r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544D82"/>
    <w:rsid w:val="006442C2"/>
    <w:rsid w:val="00A705B1"/>
    <w:rsid w:val="00A83FAF"/>
    <w:rsid w:val="00B1218C"/>
    <w:rsid w:val="00B7597A"/>
    <w:rsid w:val="00BD6305"/>
    <w:rsid w:val="00D33514"/>
    <w:rsid w:val="00EC6E85"/>
    <w:rsid w:val="00F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Lara Verleye</cp:lastModifiedBy>
  <cp:revision>2</cp:revision>
  <dcterms:created xsi:type="dcterms:W3CDTF">2021-12-01T12:30:00Z</dcterms:created>
  <dcterms:modified xsi:type="dcterms:W3CDTF">2021-12-01T12:30:00Z</dcterms:modified>
</cp:coreProperties>
</file>